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B3" w:rsidRDefault="0087431D" w:rsidP="00560117">
      <w:pPr>
        <w:spacing w:after="0"/>
        <w:jc w:val="center"/>
      </w:pPr>
      <w:proofErr w:type="spellStart"/>
      <w:r>
        <w:t>Выкопировка</w:t>
      </w:r>
      <w:proofErr w:type="spellEnd"/>
      <w:r>
        <w:t xml:space="preserve"> земельного участка </w:t>
      </w:r>
      <w:r w:rsidR="002510B3">
        <w:t>под о</w:t>
      </w:r>
      <w:r>
        <w:t>бщественн</w:t>
      </w:r>
      <w:r w:rsidR="002510B3">
        <w:t>ую</w:t>
      </w:r>
      <w:r>
        <w:t xml:space="preserve"> территори</w:t>
      </w:r>
      <w:r w:rsidR="002510B3">
        <w:t>ю</w:t>
      </w:r>
      <w:r>
        <w:t xml:space="preserve"> </w:t>
      </w:r>
      <w:r w:rsidR="002510B3">
        <w:t xml:space="preserve"> культурного досуга </w:t>
      </w:r>
    </w:p>
    <w:p w:rsidR="0087431D" w:rsidRDefault="002510B3" w:rsidP="0087431D">
      <w:pPr>
        <w:jc w:val="center"/>
      </w:pPr>
      <w:r>
        <w:t xml:space="preserve">населения </w:t>
      </w:r>
      <w:proofErr w:type="spellStart"/>
      <w:r w:rsidR="0087431D">
        <w:t>с.п.Сентябрьский</w:t>
      </w:r>
      <w:proofErr w:type="spellEnd"/>
    </w:p>
    <w:p w:rsidR="0087431D" w:rsidRDefault="008743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3477008</wp:posOffset>
                </wp:positionH>
                <wp:positionV relativeFrom="paragraph">
                  <wp:posOffset>2072562</wp:posOffset>
                </wp:positionV>
                <wp:extent cx="531759" cy="1042749"/>
                <wp:effectExtent l="152400" t="76200" r="154305" b="812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938">
                          <a:off x="0" y="0"/>
                          <a:ext cx="531759" cy="104274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73.8pt;margin-top:163.2pt;width:41.85pt;height:82.1pt;rotation:-98529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" fillcolor="#f79646 [3209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3439111</wp:posOffset>
                </wp:positionH>
                <wp:positionV relativeFrom="paragraph">
                  <wp:posOffset>2062480</wp:posOffset>
                </wp:positionV>
                <wp:extent cx="377826" cy="122555"/>
                <wp:effectExtent l="0" t="0" r="22225" b="2984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826" cy="1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pt,162.4pt" to="300.5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3685491</wp:posOffset>
                </wp:positionH>
                <wp:positionV relativeFrom="paragraph">
                  <wp:posOffset>3029585</wp:posOffset>
                </wp:positionV>
                <wp:extent cx="377434" cy="96422"/>
                <wp:effectExtent l="0" t="0" r="22860" b="374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434" cy="96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238.55pt" to="319.9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3817180</wp:posOffset>
                </wp:positionH>
                <wp:positionV relativeFrom="paragraph">
                  <wp:posOffset>2062480</wp:posOffset>
                </wp:positionV>
                <wp:extent cx="246185" cy="967154"/>
                <wp:effectExtent l="0" t="0" r="20955" b="2349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5" cy="967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55pt,162.4pt" to="319.9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3438379</wp:posOffset>
                </wp:positionH>
                <wp:positionV relativeFrom="paragraph">
                  <wp:posOffset>2185035</wp:posOffset>
                </wp:positionV>
                <wp:extent cx="246722" cy="940777"/>
                <wp:effectExtent l="0" t="0" r="20320" b="120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722" cy="9407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72.05pt" to="290.2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" strokecolor="#4579b8 [3044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710" cy="463359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1D" w:rsidRDefault="006D61B4" w:rsidP="006D61B4">
      <w:pPr>
        <w:tabs>
          <w:tab w:val="left" w:pos="299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150788</wp:posOffset>
                </wp:positionH>
                <wp:positionV relativeFrom="paragraph">
                  <wp:posOffset>274662</wp:posOffset>
                </wp:positionV>
                <wp:extent cx="527538" cy="211015"/>
                <wp:effectExtent l="0" t="0" r="25400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8" cy="21101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.85pt;margin-top:21.65pt;width:41.5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" fillcolor="#f79646 [3209]" strokecolor="#243f60 [1604]" strokeweight="2pt"/>
            </w:pict>
          </mc:Fallback>
        </mc:AlternateContent>
      </w:r>
      <w:r>
        <w:t xml:space="preserve">                   </w:t>
      </w:r>
      <w:r>
        <w:tab/>
      </w:r>
    </w:p>
    <w:p w:rsidR="006D61B4" w:rsidRDefault="006D61B4">
      <w:r>
        <w:t xml:space="preserve">                       -   Общественная территория</w:t>
      </w:r>
      <w:r w:rsidR="002510B3">
        <w:t xml:space="preserve"> культурного досуга населения</w:t>
      </w:r>
      <w:r>
        <w:t xml:space="preserve">, подлежащая благоустройству в рамках программы «Формирование комфортной городской среды» в сельском поселении </w:t>
      </w:r>
      <w:proofErr w:type="gramStart"/>
      <w:r>
        <w:t>Сентябрьский</w:t>
      </w:r>
      <w:proofErr w:type="gramEnd"/>
      <w:r w:rsidR="0045753C">
        <w:t xml:space="preserve"> на 2018-2022 годы</w:t>
      </w:r>
      <w:bookmarkStart w:id="0" w:name="_GoBack"/>
      <w:bookmarkEnd w:id="0"/>
      <w:r>
        <w:t>.</w:t>
      </w:r>
    </w:p>
    <w:p w:rsidR="006D61B4" w:rsidRDefault="006D61B4"/>
    <w:p w:rsidR="006D61B4" w:rsidRDefault="006D61B4"/>
    <w:p w:rsidR="006D61B4" w:rsidRDefault="006D61B4">
      <w:r>
        <w:t xml:space="preserve">Глава сельского поселения </w:t>
      </w:r>
      <w:proofErr w:type="gramStart"/>
      <w:r>
        <w:t>Сентябрьский</w:t>
      </w:r>
      <w:proofErr w:type="gramEnd"/>
      <w:r>
        <w:t xml:space="preserve">                                                                         </w:t>
      </w:r>
      <w:proofErr w:type="spellStart"/>
      <w:r>
        <w:t>А.В.Светлаков</w:t>
      </w:r>
      <w:proofErr w:type="spellEnd"/>
      <w:r>
        <w:t xml:space="preserve"> </w:t>
      </w:r>
    </w:p>
    <w:p w:rsidR="006D61B4" w:rsidRDefault="006D61B4"/>
    <w:sectPr w:rsidR="006D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85"/>
    <w:rsid w:val="002136E7"/>
    <w:rsid w:val="002510B3"/>
    <w:rsid w:val="0045753C"/>
    <w:rsid w:val="00560117"/>
    <w:rsid w:val="006D61B4"/>
    <w:rsid w:val="0087431D"/>
    <w:rsid w:val="00A47085"/>
    <w:rsid w:val="00A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2017-08-24T14:16:00Z</cp:lastPrinted>
  <dcterms:created xsi:type="dcterms:W3CDTF">2017-08-24T14:12:00Z</dcterms:created>
  <dcterms:modified xsi:type="dcterms:W3CDTF">2017-08-25T05:16:00Z</dcterms:modified>
</cp:coreProperties>
</file>